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B04" w:rsidRPr="00E73D5C" w:rsidRDefault="00DD5627" w:rsidP="00DD5627">
      <w:pPr>
        <w:jc w:val="center"/>
        <w:rPr>
          <w:rFonts w:ascii="Times New Roman" w:hAnsi="Times New Roman" w:cs="Times New Roman"/>
          <w:b/>
          <w:sz w:val="28"/>
        </w:rPr>
      </w:pPr>
      <w:r w:rsidRPr="00E73D5C">
        <w:rPr>
          <w:rFonts w:ascii="Times New Roman" w:hAnsi="Times New Roman" w:cs="Times New Roman"/>
          <w:b/>
          <w:sz w:val="28"/>
        </w:rPr>
        <w:t>Список учителей, работающих по программе «Начальная школа 21 века»</w:t>
      </w:r>
    </w:p>
    <w:p w:rsidR="00DD5627" w:rsidRPr="00E73D5C" w:rsidRDefault="00DD5627" w:rsidP="00DD5627">
      <w:pPr>
        <w:jc w:val="center"/>
        <w:rPr>
          <w:rFonts w:ascii="Times New Roman" w:hAnsi="Times New Roman" w:cs="Times New Roman"/>
          <w:b/>
          <w:sz w:val="28"/>
        </w:rPr>
      </w:pPr>
      <w:r w:rsidRPr="00E73D5C">
        <w:rPr>
          <w:rFonts w:ascii="Times New Roman" w:hAnsi="Times New Roman" w:cs="Times New Roman"/>
          <w:b/>
          <w:sz w:val="28"/>
        </w:rPr>
        <w:t>МБОУ СОШ №14 «Зеленый шум»</w:t>
      </w:r>
    </w:p>
    <w:p w:rsidR="00DD5627" w:rsidRPr="00E73D5C" w:rsidRDefault="00DD5627" w:rsidP="00DD5627">
      <w:pPr>
        <w:jc w:val="center"/>
        <w:rPr>
          <w:rFonts w:ascii="Times New Roman" w:hAnsi="Times New Roman" w:cs="Times New Roman"/>
          <w:sz w:val="24"/>
        </w:rPr>
      </w:pPr>
      <w:r w:rsidRPr="00E73D5C">
        <w:rPr>
          <w:rFonts w:ascii="Times New Roman" w:hAnsi="Times New Roman" w:cs="Times New Roman"/>
          <w:sz w:val="24"/>
        </w:rPr>
        <w:t>Руководитель ШМО – Белая  Оксана Вячеславовна</w:t>
      </w:r>
    </w:p>
    <w:tbl>
      <w:tblPr>
        <w:tblStyle w:val="a3"/>
        <w:tblW w:w="0" w:type="auto"/>
        <w:tblLook w:val="04A0"/>
      </w:tblPr>
      <w:tblGrid>
        <w:gridCol w:w="817"/>
        <w:gridCol w:w="4111"/>
        <w:gridCol w:w="2464"/>
      </w:tblGrid>
      <w:tr w:rsidR="00916593" w:rsidRPr="00E73D5C" w:rsidTr="007D33B5">
        <w:tc>
          <w:tcPr>
            <w:tcW w:w="817" w:type="dxa"/>
          </w:tcPr>
          <w:p w:rsidR="00916593" w:rsidRPr="00E73D5C" w:rsidRDefault="00916593" w:rsidP="00DD56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4111" w:type="dxa"/>
          </w:tcPr>
          <w:p w:rsidR="00916593" w:rsidRPr="00E73D5C" w:rsidRDefault="00916593" w:rsidP="00DD56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Ф.И.О.</w:t>
            </w:r>
          </w:p>
        </w:tc>
        <w:tc>
          <w:tcPr>
            <w:tcW w:w="2464" w:type="dxa"/>
          </w:tcPr>
          <w:p w:rsidR="00916593" w:rsidRPr="00E73D5C" w:rsidRDefault="00916593" w:rsidP="00DD56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Сколько лет работает по этой программе?</w:t>
            </w:r>
          </w:p>
        </w:tc>
      </w:tr>
      <w:tr w:rsidR="00916593" w:rsidRPr="00E73D5C" w:rsidTr="007D33B5">
        <w:tc>
          <w:tcPr>
            <w:tcW w:w="817" w:type="dxa"/>
          </w:tcPr>
          <w:p w:rsidR="00916593" w:rsidRPr="00E73D5C" w:rsidRDefault="00916593" w:rsidP="00DD56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4111" w:type="dxa"/>
          </w:tcPr>
          <w:p w:rsidR="00916593" w:rsidRPr="00E73D5C" w:rsidRDefault="00916593" w:rsidP="00074298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Дорохова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Элина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Станиславо</w:t>
            </w:r>
            <w:r w:rsidRPr="00E73D5C">
              <w:rPr>
                <w:rFonts w:ascii="Times New Roman" w:hAnsi="Times New Roman" w:cs="Times New Roman"/>
                <w:sz w:val="24"/>
              </w:rPr>
              <w:t>вна</w:t>
            </w:r>
          </w:p>
        </w:tc>
        <w:tc>
          <w:tcPr>
            <w:tcW w:w="2464" w:type="dxa"/>
          </w:tcPr>
          <w:p w:rsidR="00916593" w:rsidRPr="00E73D5C" w:rsidRDefault="00916593" w:rsidP="00DD56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1</w:t>
            </w:r>
          </w:p>
        </w:tc>
      </w:tr>
      <w:tr w:rsidR="00916593" w:rsidRPr="00E73D5C" w:rsidTr="007D33B5">
        <w:tc>
          <w:tcPr>
            <w:tcW w:w="817" w:type="dxa"/>
          </w:tcPr>
          <w:p w:rsidR="00916593" w:rsidRPr="00E73D5C" w:rsidRDefault="00916593" w:rsidP="00DD56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4111" w:type="dxa"/>
          </w:tcPr>
          <w:p w:rsidR="00916593" w:rsidRPr="00E73D5C" w:rsidRDefault="00916593" w:rsidP="00074298">
            <w:pPr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Пастух Елена Михайловна</w:t>
            </w:r>
          </w:p>
        </w:tc>
        <w:tc>
          <w:tcPr>
            <w:tcW w:w="2464" w:type="dxa"/>
          </w:tcPr>
          <w:p w:rsidR="00916593" w:rsidRPr="00E73D5C" w:rsidRDefault="00916593" w:rsidP="00DD56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12</w:t>
            </w:r>
          </w:p>
        </w:tc>
      </w:tr>
      <w:tr w:rsidR="00916593" w:rsidRPr="00E73D5C" w:rsidTr="007D33B5">
        <w:tc>
          <w:tcPr>
            <w:tcW w:w="817" w:type="dxa"/>
          </w:tcPr>
          <w:p w:rsidR="00916593" w:rsidRPr="00E73D5C" w:rsidRDefault="00916593" w:rsidP="00DD56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4111" w:type="dxa"/>
          </w:tcPr>
          <w:p w:rsidR="00916593" w:rsidRPr="00E73D5C" w:rsidRDefault="00916593" w:rsidP="00074298">
            <w:pPr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Калмыкова Елена Геннадьевна</w:t>
            </w:r>
          </w:p>
        </w:tc>
        <w:tc>
          <w:tcPr>
            <w:tcW w:w="2464" w:type="dxa"/>
          </w:tcPr>
          <w:p w:rsidR="00916593" w:rsidRPr="00E73D5C" w:rsidRDefault="00916593" w:rsidP="00DD56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12</w:t>
            </w:r>
          </w:p>
        </w:tc>
      </w:tr>
      <w:tr w:rsidR="00916593" w:rsidRPr="00E73D5C" w:rsidTr="007D33B5">
        <w:tc>
          <w:tcPr>
            <w:tcW w:w="817" w:type="dxa"/>
          </w:tcPr>
          <w:p w:rsidR="00916593" w:rsidRPr="00E73D5C" w:rsidRDefault="00916593" w:rsidP="00DD56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4111" w:type="dxa"/>
          </w:tcPr>
          <w:p w:rsidR="00916593" w:rsidRPr="00E73D5C" w:rsidRDefault="00916593" w:rsidP="007D33B5">
            <w:pPr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Белая Оксана Вячеславовна</w:t>
            </w:r>
          </w:p>
        </w:tc>
        <w:tc>
          <w:tcPr>
            <w:tcW w:w="2464" w:type="dxa"/>
          </w:tcPr>
          <w:p w:rsidR="00916593" w:rsidRPr="00E73D5C" w:rsidRDefault="00916593" w:rsidP="00DD562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E73D5C">
              <w:rPr>
                <w:rFonts w:ascii="Times New Roman" w:hAnsi="Times New Roman" w:cs="Times New Roman"/>
                <w:sz w:val="24"/>
              </w:rPr>
              <w:t>15</w:t>
            </w:r>
          </w:p>
        </w:tc>
      </w:tr>
    </w:tbl>
    <w:p w:rsidR="007D33B5" w:rsidRPr="00DD5627" w:rsidRDefault="007D33B5" w:rsidP="00DD5627">
      <w:pPr>
        <w:jc w:val="center"/>
        <w:rPr>
          <w:sz w:val="24"/>
        </w:rPr>
      </w:pPr>
    </w:p>
    <w:sectPr w:rsidR="007D33B5" w:rsidRPr="00DD5627" w:rsidSect="00DD562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D5627"/>
    <w:rsid w:val="00045C68"/>
    <w:rsid w:val="00074298"/>
    <w:rsid w:val="00181AD5"/>
    <w:rsid w:val="00424E53"/>
    <w:rsid w:val="005D0399"/>
    <w:rsid w:val="007D33B5"/>
    <w:rsid w:val="00916593"/>
    <w:rsid w:val="00DD5627"/>
    <w:rsid w:val="00E73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3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33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School14</Company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dcterms:created xsi:type="dcterms:W3CDTF">2015-10-14T12:06:00Z</dcterms:created>
  <dcterms:modified xsi:type="dcterms:W3CDTF">2015-11-07T15:42:00Z</dcterms:modified>
</cp:coreProperties>
</file>